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horzAnchor="margin" w:tblpY="690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9F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DC4DAC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B56021">
              <w:rPr>
                <w:sz w:val="32"/>
                <w:szCs w:val="32"/>
              </w:rPr>
              <w:t xml:space="preserve"> 1/20</w:t>
            </w:r>
          </w:p>
        </w:tc>
        <w:tc>
          <w:tcPr>
            <w:tcW w:w="2610" w:type="dxa"/>
          </w:tcPr>
          <w:p w:rsidR="002417DE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8846C2">
              <w:rPr>
                <w:sz w:val="32"/>
                <w:szCs w:val="32"/>
              </w:rPr>
              <w:t>-</w:t>
            </w:r>
            <w:r w:rsidR="00B56021">
              <w:rPr>
                <w:sz w:val="32"/>
                <w:szCs w:val="32"/>
              </w:rPr>
              <w:t>1/21</w:t>
            </w:r>
          </w:p>
        </w:tc>
        <w:tc>
          <w:tcPr>
            <w:tcW w:w="2448" w:type="dxa"/>
          </w:tcPr>
          <w:p w:rsidR="002417DE" w:rsidRPr="00A16E2E" w:rsidRDefault="008846C2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B56021">
              <w:rPr>
                <w:sz w:val="32"/>
                <w:szCs w:val="32"/>
              </w:rPr>
              <w:t>1/22</w:t>
            </w:r>
          </w:p>
        </w:tc>
        <w:tc>
          <w:tcPr>
            <w:tcW w:w="2700" w:type="dxa"/>
          </w:tcPr>
          <w:p w:rsidR="002417DE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8846C2">
              <w:rPr>
                <w:sz w:val="32"/>
                <w:szCs w:val="32"/>
              </w:rPr>
              <w:t>-</w:t>
            </w:r>
            <w:r w:rsidR="00B56021">
              <w:rPr>
                <w:sz w:val="32"/>
                <w:szCs w:val="32"/>
              </w:rPr>
              <w:t>1/23</w:t>
            </w:r>
          </w:p>
        </w:tc>
        <w:tc>
          <w:tcPr>
            <w:tcW w:w="2880" w:type="dxa"/>
          </w:tcPr>
          <w:p w:rsidR="002417DE" w:rsidRPr="00A16E2E" w:rsidRDefault="00D94BA0" w:rsidP="00C9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B56021">
              <w:rPr>
                <w:sz w:val="32"/>
                <w:szCs w:val="32"/>
              </w:rPr>
              <w:t>1/24</w:t>
            </w:r>
            <w:bookmarkStart w:id="0" w:name="_GoBack"/>
            <w:bookmarkEnd w:id="0"/>
          </w:p>
        </w:tc>
      </w:tr>
      <w:tr w:rsidR="00312B99" w:rsidRPr="009F2B02" w:rsidTr="009F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DC4DAC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55604" w:rsidRPr="00D05A80" w:rsidRDefault="00155604" w:rsidP="00CE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155604" w:rsidRPr="00E66C39" w:rsidRDefault="00155604" w:rsidP="00FA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D05A80" w:rsidRPr="00657C40" w:rsidRDefault="005C7E06" w:rsidP="00DA5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Series and Parallel Circuit Lab Due on Wednesday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1405A" w:rsidRPr="00392D73" w:rsidRDefault="005C7E06" w:rsidP="00A7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Study for Electrical Energy Test on Friday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2763" w:rsidRPr="009F2B02" w:rsidRDefault="009A2763" w:rsidP="00C47D05">
            <w:pPr>
              <w:tabs>
                <w:tab w:val="left" w:pos="24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12B99" w:rsidTr="009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C127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BF0E23" w:rsidRPr="00FA4304" w:rsidRDefault="00BF0E23" w:rsidP="00DA5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05A80" w:rsidRPr="00392D73" w:rsidRDefault="005C7E06" w:rsidP="00DA5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Series and Parallel Circuit Lab Due on Wednesday</w:t>
            </w:r>
          </w:p>
        </w:tc>
        <w:tc>
          <w:tcPr>
            <w:tcW w:w="2448" w:type="dxa"/>
            <w:shd w:val="clear" w:color="auto" w:fill="FFFFFF" w:themeFill="background1"/>
          </w:tcPr>
          <w:p w:rsidR="00CD6ED7" w:rsidRPr="00FA475C" w:rsidRDefault="005C7E06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Study for Electrical Energy Test on Friday</w:t>
            </w:r>
          </w:p>
        </w:tc>
        <w:tc>
          <w:tcPr>
            <w:tcW w:w="2700" w:type="dxa"/>
            <w:shd w:val="clear" w:color="auto" w:fill="FFFFFF" w:themeFill="background1"/>
          </w:tcPr>
          <w:p w:rsidR="00FA475C" w:rsidRPr="00392D73" w:rsidRDefault="005C7E06" w:rsidP="00C36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Study for Electrical Energy Test on Friday</w:t>
            </w:r>
          </w:p>
        </w:tc>
        <w:tc>
          <w:tcPr>
            <w:tcW w:w="2880" w:type="dxa"/>
            <w:shd w:val="clear" w:color="auto" w:fill="FFFFFF" w:themeFill="background1"/>
          </w:tcPr>
          <w:p w:rsidR="009F2B02" w:rsidRPr="00392D73" w:rsidRDefault="009F2B02" w:rsidP="001A6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E5710" w:rsidTr="001C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C127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1C38C2" w:rsidRPr="009F5649" w:rsidRDefault="005C7E06" w:rsidP="0093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MLK Day</w:t>
            </w:r>
          </w:p>
        </w:tc>
        <w:tc>
          <w:tcPr>
            <w:tcW w:w="2610" w:type="dxa"/>
          </w:tcPr>
          <w:p w:rsidR="001C38C2" w:rsidRPr="009F2B02" w:rsidRDefault="005C7E06" w:rsidP="00C47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Type Series and Parallel Circuit Lab in class </w:t>
            </w:r>
          </w:p>
        </w:tc>
        <w:tc>
          <w:tcPr>
            <w:tcW w:w="2448" w:type="dxa"/>
          </w:tcPr>
          <w:p w:rsidR="001C38C2" w:rsidRDefault="005C7E06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Go over labs</w:t>
            </w:r>
          </w:p>
          <w:p w:rsidR="005C7E06" w:rsidRPr="00D05A80" w:rsidRDefault="005C7E06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Begin Review for Electrical Energy test</w:t>
            </w:r>
          </w:p>
        </w:tc>
        <w:tc>
          <w:tcPr>
            <w:tcW w:w="2700" w:type="dxa"/>
          </w:tcPr>
          <w:p w:rsidR="001C38C2" w:rsidRDefault="005C7E06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Post Assessment for Electrical Energy</w:t>
            </w:r>
          </w:p>
          <w:p w:rsidR="005C7E06" w:rsidRPr="00D05A80" w:rsidRDefault="005C7E06" w:rsidP="00CD6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And Review for Electrical Energy Test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16673" w:rsidRPr="00392D73" w:rsidRDefault="005C7E06" w:rsidP="009F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Electrical Energy Test</w:t>
            </w:r>
          </w:p>
        </w:tc>
      </w:tr>
      <w:tr w:rsidR="006E5710" w:rsidTr="00C47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6E5710" w:rsidP="00C12782">
            <w:pPr>
              <w:rPr>
                <w:sz w:val="32"/>
                <w:szCs w:val="32"/>
              </w:rPr>
            </w:pPr>
            <w:r w:rsidRPr="00F1256B">
              <w:rPr>
                <w:sz w:val="32"/>
                <w:szCs w:val="32"/>
              </w:rPr>
              <w:t xml:space="preserve">Looking </w:t>
            </w:r>
          </w:p>
          <w:p w:rsidR="006E5710" w:rsidRPr="00F1256B" w:rsidRDefault="006E5710" w:rsidP="00C12782">
            <w:pPr>
              <w:rPr>
                <w:sz w:val="32"/>
                <w:szCs w:val="32"/>
              </w:rPr>
            </w:pPr>
            <w:r w:rsidRPr="00F1256B">
              <w:rPr>
                <w:sz w:val="32"/>
                <w:szCs w:val="32"/>
              </w:rPr>
              <w:t>Ahead…</w:t>
            </w:r>
          </w:p>
        </w:tc>
        <w:tc>
          <w:tcPr>
            <w:tcW w:w="13428" w:type="dxa"/>
            <w:gridSpan w:val="5"/>
          </w:tcPr>
          <w:p w:rsidR="00881AA1" w:rsidRPr="009F2B02" w:rsidRDefault="001C38C2" w:rsidP="00F1256B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Do one act of kindness a day</w:t>
            </w:r>
            <w:r w:rsidR="009F2B02" w:rsidRPr="009F2B02">
              <w:rPr>
                <w:rFonts w:ascii="Calibri" w:hAnsi="Calibri"/>
                <w:b/>
                <w:sz w:val="48"/>
                <w:szCs w:val="48"/>
              </w:rPr>
              <w:t>!!!</w:t>
            </w:r>
          </w:p>
        </w:tc>
      </w:tr>
      <w:tr w:rsidR="00881AA1" w:rsidTr="00C47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C12782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Default="003A609A" w:rsidP="009F2B02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Happy New Year!   </w:t>
            </w:r>
            <w:r w:rsidR="00D05A80">
              <w:rPr>
                <w:b/>
                <w:sz w:val="32"/>
                <w:szCs w:val="32"/>
              </w:rPr>
              <w:t>2014!!!</w:t>
            </w:r>
            <w:r w:rsidR="00D1667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F2B02">
              <w:rPr>
                <w:rFonts w:ascii="Calibri" w:hAnsi="Calibri"/>
                <w:b/>
                <w:sz w:val="28"/>
                <w:szCs w:val="28"/>
              </w:rPr>
              <w:t xml:space="preserve">          Enjoy the snowy</w:t>
            </w:r>
            <w:r w:rsidR="001C38C2">
              <w:rPr>
                <w:rFonts w:ascii="Calibri" w:hAnsi="Calibri"/>
                <w:b/>
                <w:sz w:val="28"/>
                <w:szCs w:val="28"/>
              </w:rPr>
              <w:t xml:space="preserve"> long</w:t>
            </w:r>
            <w:r w:rsidR="009F2B02">
              <w:rPr>
                <w:rFonts w:ascii="Calibri" w:hAnsi="Calibri"/>
                <w:b/>
                <w:sz w:val="28"/>
                <w:szCs w:val="28"/>
              </w:rPr>
              <w:t xml:space="preserve"> Weekend!!!</w:t>
            </w:r>
            <w:r w:rsidR="005C7E06">
              <w:rPr>
                <w:rFonts w:ascii="Calibri" w:hAnsi="Calibri"/>
                <w:b/>
                <w:sz w:val="28"/>
                <w:szCs w:val="28"/>
              </w:rPr>
              <w:t xml:space="preserve"> Next Week:  Our Moon Luna!!!!</w:t>
            </w:r>
          </w:p>
        </w:tc>
      </w:tr>
    </w:tbl>
    <w:p w:rsidR="00E65836" w:rsidRDefault="009D5572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B5602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 xml:space="preserve"> </w:t>
      </w:r>
      <w:r w:rsidR="005C7E06">
        <w:rPr>
          <w:b/>
          <w:sz w:val="32"/>
          <w:szCs w:val="32"/>
        </w:rPr>
        <w:t>- January 24</w:t>
      </w:r>
      <w:r w:rsidR="003A609A">
        <w:rPr>
          <w:b/>
          <w:sz w:val="32"/>
          <w:szCs w:val="32"/>
        </w:rPr>
        <w:t>, 2014</w:t>
      </w:r>
      <w:r w:rsidR="00CD6ED7">
        <w:rPr>
          <w:b/>
          <w:sz w:val="32"/>
          <w:szCs w:val="32"/>
        </w:rPr>
        <w:t xml:space="preserve">  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35" w:rsidRDefault="00392635" w:rsidP="001272EC">
      <w:pPr>
        <w:spacing w:after="0" w:line="240" w:lineRule="auto"/>
      </w:pPr>
      <w:r>
        <w:separator/>
      </w:r>
    </w:p>
  </w:endnote>
  <w:endnote w:type="continuationSeparator" w:id="0">
    <w:p w:rsidR="00392635" w:rsidRDefault="00392635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35" w:rsidRDefault="00392635" w:rsidP="001272EC">
      <w:pPr>
        <w:spacing w:after="0" w:line="240" w:lineRule="auto"/>
      </w:pPr>
      <w:r>
        <w:separator/>
      </w:r>
    </w:p>
  </w:footnote>
  <w:footnote w:type="continuationSeparator" w:id="0">
    <w:p w:rsidR="00392635" w:rsidRDefault="00392635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E183C"/>
    <w:rsid w:val="000E1923"/>
    <w:rsid w:val="000E3969"/>
    <w:rsid w:val="001066F5"/>
    <w:rsid w:val="001120C6"/>
    <w:rsid w:val="00121AF9"/>
    <w:rsid w:val="001272EC"/>
    <w:rsid w:val="00141FAF"/>
    <w:rsid w:val="0015497A"/>
    <w:rsid w:val="00155604"/>
    <w:rsid w:val="001578B5"/>
    <w:rsid w:val="001620C5"/>
    <w:rsid w:val="00165270"/>
    <w:rsid w:val="00165860"/>
    <w:rsid w:val="00172570"/>
    <w:rsid w:val="00176D82"/>
    <w:rsid w:val="00186483"/>
    <w:rsid w:val="00187522"/>
    <w:rsid w:val="0019036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3B06"/>
    <w:rsid w:val="00392635"/>
    <w:rsid w:val="00392D73"/>
    <w:rsid w:val="003A1F1B"/>
    <w:rsid w:val="003A4828"/>
    <w:rsid w:val="003A609A"/>
    <w:rsid w:val="003C22D8"/>
    <w:rsid w:val="003C44BC"/>
    <w:rsid w:val="003D6D1E"/>
    <w:rsid w:val="003D77DC"/>
    <w:rsid w:val="003E3077"/>
    <w:rsid w:val="003E6CBA"/>
    <w:rsid w:val="003F29CA"/>
    <w:rsid w:val="004214CE"/>
    <w:rsid w:val="0042363B"/>
    <w:rsid w:val="00425AC4"/>
    <w:rsid w:val="00445A4F"/>
    <w:rsid w:val="00445BDB"/>
    <w:rsid w:val="0044708A"/>
    <w:rsid w:val="004475D0"/>
    <w:rsid w:val="00456037"/>
    <w:rsid w:val="004609E8"/>
    <w:rsid w:val="004A1E1B"/>
    <w:rsid w:val="004A373C"/>
    <w:rsid w:val="004A66F4"/>
    <w:rsid w:val="004A7840"/>
    <w:rsid w:val="004B1889"/>
    <w:rsid w:val="004B2145"/>
    <w:rsid w:val="004C05EF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69B6"/>
    <w:rsid w:val="00576345"/>
    <w:rsid w:val="0058375A"/>
    <w:rsid w:val="005853A1"/>
    <w:rsid w:val="005A3F9B"/>
    <w:rsid w:val="005C128A"/>
    <w:rsid w:val="005C1362"/>
    <w:rsid w:val="005C6AC5"/>
    <w:rsid w:val="005C7E06"/>
    <w:rsid w:val="005D680C"/>
    <w:rsid w:val="005E3B8E"/>
    <w:rsid w:val="005E79AB"/>
    <w:rsid w:val="005F6F93"/>
    <w:rsid w:val="005F7327"/>
    <w:rsid w:val="00600360"/>
    <w:rsid w:val="00616930"/>
    <w:rsid w:val="006227FC"/>
    <w:rsid w:val="00625AC0"/>
    <w:rsid w:val="00627FC5"/>
    <w:rsid w:val="00635316"/>
    <w:rsid w:val="006461DF"/>
    <w:rsid w:val="0065129F"/>
    <w:rsid w:val="00657C40"/>
    <w:rsid w:val="00664CA1"/>
    <w:rsid w:val="00670EE7"/>
    <w:rsid w:val="0068120A"/>
    <w:rsid w:val="006902D3"/>
    <w:rsid w:val="00694FA4"/>
    <w:rsid w:val="00696676"/>
    <w:rsid w:val="00696C53"/>
    <w:rsid w:val="006A1E2D"/>
    <w:rsid w:val="006B010D"/>
    <w:rsid w:val="006C7250"/>
    <w:rsid w:val="006D34DA"/>
    <w:rsid w:val="006D72D2"/>
    <w:rsid w:val="006E5710"/>
    <w:rsid w:val="006F2879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80473"/>
    <w:rsid w:val="00881AA1"/>
    <w:rsid w:val="00881DF1"/>
    <w:rsid w:val="008846C2"/>
    <w:rsid w:val="00885149"/>
    <w:rsid w:val="0088608B"/>
    <w:rsid w:val="00886143"/>
    <w:rsid w:val="00895887"/>
    <w:rsid w:val="008A40D9"/>
    <w:rsid w:val="008B5EE0"/>
    <w:rsid w:val="008C0497"/>
    <w:rsid w:val="008C6069"/>
    <w:rsid w:val="008C73D6"/>
    <w:rsid w:val="008D579E"/>
    <w:rsid w:val="008F69A5"/>
    <w:rsid w:val="0090222E"/>
    <w:rsid w:val="009143E2"/>
    <w:rsid w:val="00922015"/>
    <w:rsid w:val="00934F39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602C7"/>
    <w:rsid w:val="00962B3B"/>
    <w:rsid w:val="00965A55"/>
    <w:rsid w:val="00981BE0"/>
    <w:rsid w:val="0099107A"/>
    <w:rsid w:val="00995DB6"/>
    <w:rsid w:val="00995F81"/>
    <w:rsid w:val="009A2763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F0094"/>
    <w:rsid w:val="009F2B02"/>
    <w:rsid w:val="009F50F2"/>
    <w:rsid w:val="009F5649"/>
    <w:rsid w:val="00A01E5A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C1C27"/>
    <w:rsid w:val="00AE7F54"/>
    <w:rsid w:val="00AF04F5"/>
    <w:rsid w:val="00AF0A06"/>
    <w:rsid w:val="00B03195"/>
    <w:rsid w:val="00B06B7B"/>
    <w:rsid w:val="00B072AA"/>
    <w:rsid w:val="00B166B5"/>
    <w:rsid w:val="00B22C54"/>
    <w:rsid w:val="00B3343F"/>
    <w:rsid w:val="00B37A9B"/>
    <w:rsid w:val="00B46109"/>
    <w:rsid w:val="00B548F4"/>
    <w:rsid w:val="00B56021"/>
    <w:rsid w:val="00B57674"/>
    <w:rsid w:val="00B63BE7"/>
    <w:rsid w:val="00B67786"/>
    <w:rsid w:val="00B70EC5"/>
    <w:rsid w:val="00B72506"/>
    <w:rsid w:val="00B807FF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D40"/>
    <w:rsid w:val="00C2280D"/>
    <w:rsid w:val="00C25DFE"/>
    <w:rsid w:val="00C274D5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DF1"/>
    <w:rsid w:val="00C8332F"/>
    <w:rsid w:val="00C83ECE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BA0"/>
    <w:rsid w:val="00DA0890"/>
    <w:rsid w:val="00DA54D6"/>
    <w:rsid w:val="00DA5633"/>
    <w:rsid w:val="00DA6378"/>
    <w:rsid w:val="00DB1F35"/>
    <w:rsid w:val="00DB3584"/>
    <w:rsid w:val="00DC3518"/>
    <w:rsid w:val="00DC4DAC"/>
    <w:rsid w:val="00DD02DD"/>
    <w:rsid w:val="00DD10E0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215"/>
    <w:rsid w:val="00E4248F"/>
    <w:rsid w:val="00E43FF3"/>
    <w:rsid w:val="00E47908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91316"/>
    <w:rsid w:val="00E944F0"/>
    <w:rsid w:val="00E9738A"/>
    <w:rsid w:val="00EA2A38"/>
    <w:rsid w:val="00EB2215"/>
    <w:rsid w:val="00EB6486"/>
    <w:rsid w:val="00EB6FF5"/>
    <w:rsid w:val="00ED397B"/>
    <w:rsid w:val="00ED40DF"/>
    <w:rsid w:val="00EF0B2E"/>
    <w:rsid w:val="00EF7FC4"/>
    <w:rsid w:val="00F0360B"/>
    <w:rsid w:val="00F1256B"/>
    <w:rsid w:val="00F12955"/>
    <w:rsid w:val="00F2287F"/>
    <w:rsid w:val="00F22BA2"/>
    <w:rsid w:val="00F265B5"/>
    <w:rsid w:val="00F3529F"/>
    <w:rsid w:val="00F57747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BD7B-443B-4112-9DF2-AD00AC22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3</cp:revision>
  <cp:lastPrinted>2014-01-17T22:17:00Z</cp:lastPrinted>
  <dcterms:created xsi:type="dcterms:W3CDTF">2014-01-17T22:18:00Z</dcterms:created>
  <dcterms:modified xsi:type="dcterms:W3CDTF">2014-01-17T22:23:00Z</dcterms:modified>
</cp:coreProperties>
</file>